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39FA8" w14:textId="78E69836" w:rsidR="006B0072" w:rsidRPr="00AE2C85" w:rsidRDefault="002C7176" w:rsidP="0018103C">
      <w:pPr>
        <w:pStyle w:val="SyRedTit2"/>
        <w:spacing w:before="320"/>
        <w:jc w:val="center"/>
        <w:rPr>
          <w:b/>
          <w:bCs/>
          <w:sz w:val="36"/>
          <w:szCs w:val="40"/>
        </w:rPr>
      </w:pPr>
      <w:r>
        <w:rPr>
          <w:b/>
          <w:bCs/>
          <w:noProof/>
          <w:sz w:val="36"/>
          <w:szCs w:val="40"/>
        </w:rPr>
        <w:t xml:space="preserve">SCHEDA SINTESI DEI GRUPPI SINODALI </w:t>
      </w:r>
    </w:p>
    <w:p w14:paraId="53442AD0" w14:textId="2DF7CC37" w:rsidR="002C7176" w:rsidRDefault="0001538F" w:rsidP="002C7176">
      <w:pPr>
        <w:pStyle w:val="Default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2A4E" wp14:editId="7EC8D1FE">
                <wp:simplePos x="0" y="0"/>
                <wp:positionH relativeFrom="column">
                  <wp:posOffset>-143329</wp:posOffset>
                </wp:positionH>
                <wp:positionV relativeFrom="paragraph">
                  <wp:posOffset>128361</wp:posOffset>
                </wp:positionV>
                <wp:extent cx="7064375" cy="3063875"/>
                <wp:effectExtent l="0" t="0" r="22225" b="22225"/>
                <wp:wrapNone/>
                <wp:docPr id="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4375" cy="3063875"/>
                        </a:xfrm>
                        <a:prstGeom prst="roundRect">
                          <a:avLst>
                            <a:gd name="adj" fmla="val 11160"/>
                          </a:avLst>
                        </a:prstGeom>
                        <a:solidFill>
                          <a:srgbClr val="99CCFF">
                            <a:alpha val="2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2BB52D" id="Rettangolo con angoli arrotondati 1" o:spid="_x0000_s1026" style="position:absolute;margin-left:-11.3pt;margin-top:10.1pt;width:556.25pt;height:241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" fillcolor="#9cf" strokecolor="#1f3763 [1604]" strokeweight="1pt">
                <v:fill opacity="15677f"/>
                <v:stroke joinstyle="miter"/>
              </v:roundrect>
            </w:pict>
          </mc:Fallback>
        </mc:AlternateContent>
      </w:r>
      <w:r>
        <w:br/>
      </w:r>
    </w:p>
    <w:p w14:paraId="10475F16" w14:textId="276CA91C" w:rsidR="002C7176" w:rsidRDefault="007277C4" w:rsidP="0001538F">
      <w:pPr>
        <w:pStyle w:val="Default"/>
        <w:spacing w:line="360" w:lineRule="auto"/>
        <w:jc w:val="both"/>
      </w:pPr>
      <w:r>
        <w:t>Vicaria</w:t>
      </w:r>
      <w:r w:rsidR="002C7176">
        <w:t xml:space="preserve"> n.  ……….  </w:t>
      </w:r>
      <w:proofErr w:type="gramStart"/>
      <w:r w:rsidR="002C7176">
        <w:t>Parrocchia  …</w:t>
      </w:r>
      <w:proofErr w:type="gramEnd"/>
      <w:r w:rsidR="002C7176">
        <w:t>…………………………………………………………………………………………………………</w:t>
      </w:r>
    </w:p>
    <w:p w14:paraId="2D75DEEB" w14:textId="77777777" w:rsidR="002C7176" w:rsidRDefault="002C7176" w:rsidP="0001538F">
      <w:pPr>
        <w:pStyle w:val="Default"/>
        <w:spacing w:line="360" w:lineRule="auto"/>
        <w:jc w:val="both"/>
      </w:pPr>
    </w:p>
    <w:p w14:paraId="737A4734" w14:textId="7F8E1BA4" w:rsidR="002C7176" w:rsidRDefault="002C7176" w:rsidP="0001538F">
      <w:pPr>
        <w:pStyle w:val="Default"/>
        <w:spacing w:line="360" w:lineRule="auto"/>
        <w:jc w:val="both"/>
      </w:pPr>
      <w:r>
        <w:t xml:space="preserve">Movimento o </w:t>
      </w:r>
      <w:proofErr w:type="gramStart"/>
      <w:r>
        <w:t>associazione  …</w:t>
      </w:r>
      <w:proofErr w:type="gramEnd"/>
      <w:r>
        <w:t>………………………………………………………………………………………………………………………..</w:t>
      </w:r>
    </w:p>
    <w:p w14:paraId="09C76B53" w14:textId="426D15A9" w:rsidR="002C7176" w:rsidRDefault="002C7176" w:rsidP="0001538F">
      <w:pPr>
        <w:pStyle w:val="Default"/>
        <w:spacing w:line="360" w:lineRule="auto"/>
        <w:jc w:val="both"/>
      </w:pPr>
    </w:p>
    <w:p w14:paraId="6DE4CB4F" w14:textId="30B3B340" w:rsidR="002C7176" w:rsidRDefault="007277C4" w:rsidP="0001538F">
      <w:pPr>
        <w:pStyle w:val="Default"/>
        <w:spacing w:line="360" w:lineRule="auto"/>
        <w:jc w:val="both"/>
      </w:pPr>
      <w:r>
        <w:t>Coordin</w:t>
      </w:r>
      <w:r w:rsidR="002C7176">
        <w:t>atore: …………………………………………</w:t>
      </w:r>
      <w:proofErr w:type="gramStart"/>
      <w:r w:rsidR="002C7176">
        <w:t>…</w:t>
      </w:r>
      <w:r w:rsidR="0001538F">
        <w:t>….</w:t>
      </w:r>
      <w:proofErr w:type="gramEnd"/>
      <w:r w:rsidR="002C7176">
        <w:t>……..  Email: ……………………………………</w:t>
      </w:r>
      <w:r w:rsidR="0001538F">
        <w:t>……</w:t>
      </w:r>
      <w:proofErr w:type="gramStart"/>
      <w:r w:rsidR="0001538F">
        <w:t>…….</w:t>
      </w:r>
      <w:proofErr w:type="gramEnd"/>
      <w:r w:rsidR="0001538F">
        <w:t>…..</w:t>
      </w:r>
      <w:r w:rsidR="002C7176">
        <w:t>……………………….</w:t>
      </w:r>
    </w:p>
    <w:p w14:paraId="722168FB" w14:textId="7A468B8C" w:rsidR="002C7176" w:rsidRDefault="002C7176" w:rsidP="002C7176">
      <w:pPr>
        <w:pStyle w:val="Default"/>
        <w:jc w:val="both"/>
      </w:pPr>
    </w:p>
    <w:p w14:paraId="29C4BF7C" w14:textId="77777777" w:rsidR="0001538F" w:rsidRDefault="0001538F" w:rsidP="0001538F">
      <w:pPr>
        <w:pStyle w:val="Default"/>
        <w:jc w:val="both"/>
      </w:pPr>
      <w:r>
        <w:t>Descrizione del gruppo (età, numero, appartenenza ecclesiale …)</w:t>
      </w:r>
    </w:p>
    <w:p w14:paraId="7BF2B170" w14:textId="77777777" w:rsidR="0001538F" w:rsidRDefault="0001538F" w:rsidP="0001538F">
      <w:pPr>
        <w:pStyle w:val="Default"/>
        <w:jc w:val="both"/>
      </w:pPr>
    </w:p>
    <w:p w14:paraId="288E1B23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61129425" w14:textId="77777777" w:rsidR="0001538F" w:rsidRDefault="0001538F" w:rsidP="002C7176">
      <w:pPr>
        <w:pStyle w:val="Default"/>
        <w:jc w:val="both"/>
      </w:pPr>
    </w:p>
    <w:p w14:paraId="3A2C22D2" w14:textId="77777777" w:rsidR="0001538F" w:rsidRDefault="0001538F" w:rsidP="002C7176">
      <w:pPr>
        <w:pStyle w:val="Default"/>
        <w:jc w:val="both"/>
      </w:pPr>
    </w:p>
    <w:p w14:paraId="7346598B" w14:textId="722C0BE6" w:rsidR="002C7176" w:rsidRPr="0001538F" w:rsidRDefault="007277C4" w:rsidP="002C7176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DOMANDE.</w:t>
      </w:r>
    </w:p>
    <w:p w14:paraId="69E9FAFD" w14:textId="77777777" w:rsidR="0001538F" w:rsidRDefault="0001538F" w:rsidP="002C7176">
      <w:pPr>
        <w:pStyle w:val="Default"/>
        <w:jc w:val="both"/>
      </w:pPr>
    </w:p>
    <w:p w14:paraId="39879DE8" w14:textId="55BE8E07" w:rsidR="002C7176" w:rsidRDefault="007277C4" w:rsidP="007277C4">
      <w:pPr>
        <w:pStyle w:val="Default"/>
        <w:numPr>
          <w:ilvl w:val="0"/>
          <w:numId w:val="24"/>
        </w:numPr>
        <w:jc w:val="both"/>
      </w:pPr>
      <w:r>
        <w:t xml:space="preserve">QUAL </w:t>
      </w:r>
      <w:r>
        <w:rPr>
          <w:rFonts w:ascii="Book Antiqua" w:hAnsi="Book Antiqua"/>
        </w:rPr>
        <w:t>È</w:t>
      </w:r>
      <w:r>
        <w:t xml:space="preserve"> LA GERARCHIA DELL’ESSENZIALE?</w:t>
      </w:r>
    </w:p>
    <w:p w14:paraId="0A5B88F9" w14:textId="77777777" w:rsidR="007277C4" w:rsidRDefault="007277C4" w:rsidP="007277C4">
      <w:pPr>
        <w:pStyle w:val="Default"/>
        <w:ind w:left="720"/>
        <w:jc w:val="both"/>
      </w:pPr>
    </w:p>
    <w:p w14:paraId="19E05BCC" w14:textId="068E7C8F" w:rsidR="007277C4" w:rsidRDefault="007277C4" w:rsidP="007277C4">
      <w:pPr>
        <w:pStyle w:val="Default"/>
        <w:numPr>
          <w:ilvl w:val="0"/>
          <w:numId w:val="24"/>
        </w:numPr>
        <w:jc w:val="both"/>
      </w:pPr>
      <w:r>
        <w:t xml:space="preserve">QUAL </w:t>
      </w:r>
      <w:r>
        <w:rPr>
          <w:rFonts w:ascii="Book Antiqua" w:hAnsi="Book Antiqua"/>
        </w:rPr>
        <w:t>È</w:t>
      </w:r>
      <w:r>
        <w:t xml:space="preserve"> L’AGENDA DELLE PRIORITÀ?</w:t>
      </w:r>
    </w:p>
    <w:p w14:paraId="234D3020" w14:textId="633BFB9D" w:rsidR="007277C4" w:rsidRDefault="007277C4" w:rsidP="007277C4">
      <w:pPr>
        <w:pStyle w:val="Default"/>
        <w:jc w:val="both"/>
      </w:pPr>
    </w:p>
    <w:p w14:paraId="0F309486" w14:textId="77777777" w:rsidR="007277C4" w:rsidRDefault="007277C4" w:rsidP="007277C4">
      <w:pPr>
        <w:pStyle w:val="Default"/>
        <w:jc w:val="both"/>
      </w:pPr>
    </w:p>
    <w:p w14:paraId="193D7754" w14:textId="596817AD" w:rsidR="002C7176" w:rsidRPr="00D023E3" w:rsidRDefault="002C7176" w:rsidP="002C7176">
      <w:pPr>
        <w:pStyle w:val="Default"/>
        <w:jc w:val="both"/>
      </w:pPr>
      <w:r w:rsidRPr="00D023E3">
        <w:t xml:space="preserve">Quali sono le </w:t>
      </w:r>
      <w:r w:rsidRPr="00D023E3">
        <w:rPr>
          <w:b/>
          <w:bCs/>
        </w:rPr>
        <w:t>esperienze più significative</w:t>
      </w:r>
      <w:r w:rsidRPr="00D023E3">
        <w:t xml:space="preserve"> che emergono dal</w:t>
      </w:r>
      <w:r w:rsidR="007277C4">
        <w:t xml:space="preserve"> discernimento sul</w:t>
      </w:r>
      <w:bookmarkStart w:id="0" w:name="_GoBack"/>
      <w:bookmarkEnd w:id="0"/>
      <w:r w:rsidR="007277C4">
        <w:t>le domande</w:t>
      </w:r>
      <w:r w:rsidRPr="00D023E3">
        <w:t>?</w:t>
      </w:r>
    </w:p>
    <w:p w14:paraId="2E8C9F00" w14:textId="77777777" w:rsidR="002C7176" w:rsidRDefault="002C7176" w:rsidP="002C7176">
      <w:pPr>
        <w:pStyle w:val="Default"/>
        <w:jc w:val="both"/>
      </w:pPr>
    </w:p>
    <w:p w14:paraId="12A8418A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29C6F19C" w14:textId="77777777" w:rsidR="00D023E3" w:rsidRDefault="00D023E3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5305565E" w14:textId="5BE70188" w:rsidR="002C7176" w:rsidRDefault="002C7176" w:rsidP="002C7176">
      <w:pPr>
        <w:pStyle w:val="Default"/>
        <w:spacing w:line="480" w:lineRule="auto"/>
        <w:jc w:val="both"/>
      </w:pPr>
    </w:p>
    <w:p w14:paraId="715B988C" w14:textId="77777777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elementi positivi</w:t>
      </w:r>
      <w:r w:rsidRPr="00D023E3">
        <w:t xml:space="preserve"> da sottolineare?</w:t>
      </w:r>
    </w:p>
    <w:p w14:paraId="07A0F799" w14:textId="77777777" w:rsidR="002C7176" w:rsidRDefault="002C7176" w:rsidP="002C7176">
      <w:pPr>
        <w:pStyle w:val="Default"/>
        <w:jc w:val="both"/>
      </w:pPr>
    </w:p>
    <w:p w14:paraId="57808276" w14:textId="2EE4E524" w:rsidR="002C7176" w:rsidRDefault="002C7176" w:rsidP="002C7176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7819CC12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615C94A0" w14:textId="77777777" w:rsidR="00D023E3" w:rsidRDefault="00D023E3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………………..……………………………………………………………………………………………………………………………………………………</w:t>
      </w:r>
    </w:p>
    <w:p w14:paraId="12AC389D" w14:textId="77777777" w:rsidR="002C7176" w:rsidRDefault="002C7176" w:rsidP="002C7176">
      <w:pPr>
        <w:pStyle w:val="Default"/>
        <w:jc w:val="both"/>
      </w:pPr>
    </w:p>
    <w:p w14:paraId="15E3EEDF" w14:textId="77777777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elementi di difficoltà</w:t>
      </w:r>
      <w:r w:rsidRPr="00D023E3">
        <w:t xml:space="preserve"> da migliorare?</w:t>
      </w:r>
    </w:p>
    <w:p w14:paraId="5CD50783" w14:textId="77777777" w:rsidR="002C7176" w:rsidRDefault="002C7176" w:rsidP="002C7176">
      <w:pPr>
        <w:pStyle w:val="Default"/>
        <w:jc w:val="both"/>
      </w:pPr>
    </w:p>
    <w:p w14:paraId="10B6BB43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4D3AC265" w14:textId="62407A5A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0784F0C2" w14:textId="77777777" w:rsidR="00D023E3" w:rsidRDefault="00D023E3" w:rsidP="00D023E3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2AD2F90C" w14:textId="77777777" w:rsidR="002C7176" w:rsidRDefault="002C7176" w:rsidP="002C7176">
      <w:pPr>
        <w:pStyle w:val="Default"/>
        <w:jc w:val="both"/>
      </w:pPr>
    </w:p>
    <w:p w14:paraId="439F4F8C" w14:textId="77777777" w:rsidR="002C7176" w:rsidRDefault="002C7176" w:rsidP="002C7176">
      <w:pPr>
        <w:pStyle w:val="Default"/>
        <w:jc w:val="both"/>
      </w:pPr>
    </w:p>
    <w:p w14:paraId="2FC9E74D" w14:textId="3DA72524" w:rsidR="002C7176" w:rsidRPr="00D023E3" w:rsidRDefault="002C7176" w:rsidP="002C7176">
      <w:pPr>
        <w:pStyle w:val="Default"/>
        <w:jc w:val="both"/>
      </w:pPr>
      <w:r w:rsidRPr="00D023E3">
        <w:t xml:space="preserve">Quali </w:t>
      </w:r>
      <w:r w:rsidRPr="00D023E3">
        <w:rPr>
          <w:b/>
          <w:bCs/>
        </w:rPr>
        <w:t>proposte emergono</w:t>
      </w:r>
      <w:r w:rsidRPr="00D023E3">
        <w:t xml:space="preserve">? </w:t>
      </w:r>
    </w:p>
    <w:p w14:paraId="2938AF4E" w14:textId="22C1AA0B" w:rsidR="002C7176" w:rsidRDefault="002C7176" w:rsidP="0018103C">
      <w:pPr>
        <w:pStyle w:val="Default"/>
        <w:jc w:val="both"/>
      </w:pPr>
    </w:p>
    <w:p w14:paraId="5855C699" w14:textId="77777777" w:rsidR="002C7176" w:rsidRDefault="002C7176" w:rsidP="002C7176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56D494FD" w14:textId="77777777" w:rsidR="00D023E3" w:rsidRDefault="002C7176" w:rsidP="00D023E3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  <w:r w:rsidR="00D023E3">
        <w:t>………………………………………………………………………………………………………………………………………………………………………</w:t>
      </w:r>
    </w:p>
    <w:p w14:paraId="6DB0B38C" w14:textId="34648CEC" w:rsidR="002C7176" w:rsidRDefault="002C7176" w:rsidP="002C7176">
      <w:pPr>
        <w:pStyle w:val="Default"/>
        <w:spacing w:line="480" w:lineRule="auto"/>
        <w:jc w:val="both"/>
      </w:pPr>
    </w:p>
    <w:p w14:paraId="1DAA3ADD" w14:textId="77777777" w:rsidR="002C7176" w:rsidRDefault="002C7176" w:rsidP="0018103C">
      <w:pPr>
        <w:pStyle w:val="Default"/>
        <w:jc w:val="both"/>
      </w:pPr>
    </w:p>
    <w:p w14:paraId="05965E48" w14:textId="1303393C" w:rsidR="002C7176" w:rsidRDefault="002C7176" w:rsidP="0018103C">
      <w:pPr>
        <w:pStyle w:val="Default"/>
        <w:jc w:val="both"/>
      </w:pPr>
    </w:p>
    <w:p w14:paraId="7E996B95" w14:textId="7BD7B411" w:rsidR="0001538F" w:rsidRPr="00D023E3" w:rsidRDefault="0001538F" w:rsidP="0001538F">
      <w:pPr>
        <w:pStyle w:val="Default"/>
        <w:jc w:val="both"/>
        <w:rPr>
          <w:b/>
          <w:bCs/>
        </w:rPr>
      </w:pPr>
      <w:r w:rsidRPr="00D023E3">
        <w:rPr>
          <w:b/>
          <w:bCs/>
        </w:rPr>
        <w:t xml:space="preserve">Sintesi finale </w:t>
      </w:r>
    </w:p>
    <w:p w14:paraId="5EC1343B" w14:textId="77777777" w:rsidR="0001538F" w:rsidRPr="00D023E3" w:rsidRDefault="0001538F" w:rsidP="0001538F">
      <w:pPr>
        <w:pStyle w:val="Default"/>
        <w:jc w:val="both"/>
        <w:rPr>
          <w:sz w:val="22"/>
          <w:szCs w:val="22"/>
        </w:rPr>
      </w:pPr>
    </w:p>
    <w:p w14:paraId="0CF3D24C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00D763A3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62161644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0461156F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1B800364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14:paraId="190ED26C" w14:textId="77777777" w:rsidR="0001538F" w:rsidRDefault="0001538F" w:rsidP="0001538F">
      <w:pPr>
        <w:pStyle w:val="Default"/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</w:t>
      </w:r>
    </w:p>
    <w:p w14:paraId="0988D7AC" w14:textId="75E189EA" w:rsidR="0001538F" w:rsidRDefault="0001538F" w:rsidP="00D023E3">
      <w:pPr>
        <w:pStyle w:val="Default"/>
        <w:spacing w:line="480" w:lineRule="auto"/>
        <w:jc w:val="both"/>
      </w:pPr>
      <w:r>
        <w:t>………………..…………………………………………………………………………………………………………………………………………………</w:t>
      </w:r>
      <w:r w:rsidR="00D023E3">
        <w:t>….</w:t>
      </w:r>
    </w:p>
    <w:sectPr w:rsidR="0001538F" w:rsidSect="00220D6A">
      <w:headerReference w:type="default" r:id="rId7"/>
      <w:footerReference w:type="default" r:id="rId8"/>
      <w:pgSz w:w="11906" w:h="16838"/>
      <w:pgMar w:top="680" w:right="680" w:bottom="680" w:left="680" w:header="425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BD05A" w14:textId="77777777" w:rsidR="00A04C26" w:rsidRDefault="00A04C26" w:rsidP="00FF29AE">
      <w:pPr>
        <w:spacing w:after="0" w:line="240" w:lineRule="auto"/>
      </w:pPr>
      <w:r>
        <w:separator/>
      </w:r>
    </w:p>
  </w:endnote>
  <w:endnote w:type="continuationSeparator" w:id="0">
    <w:p w14:paraId="2163746F" w14:textId="77777777" w:rsidR="00A04C26" w:rsidRDefault="00A04C26" w:rsidP="00FF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vidence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rdo">
    <w:altName w:val="Times New Roman"/>
    <w:panose1 w:val="02020600000000000000"/>
    <w:charset w:val="00"/>
    <w:family w:val="roman"/>
    <w:pitch w:val="variable"/>
    <w:sig w:usb0="E40008FF" w:usb1="5201E0FB" w:usb2="00008000" w:usb3="00000000" w:csb0="000000BB" w:csb1="00000000"/>
  </w:font>
  <w:font w:name="Purisa">
    <w:altName w:val="Microsoft Sans Serif"/>
    <w:charset w:val="00"/>
    <w:family w:val="auto"/>
    <w:pitch w:val="variable"/>
    <w:sig w:usb0="8100002F" w:usb1="5000016B" w:usb2="00000000" w:usb3="00000000" w:csb0="80010013" w:csb1="00000000"/>
  </w:font>
  <w:font w:name="Coming Soon">
    <w:altName w:val="Times New Roman"/>
    <w:charset w:val="00"/>
    <w:family w:val="auto"/>
    <w:pitch w:val="variable"/>
    <w:sig w:usb0="80000027" w:usb1="40000042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38B33" w14:textId="2ED31BA9" w:rsidR="00AC59AD" w:rsidRDefault="00220D6A" w:rsidP="00220D6A">
    <w:pPr>
      <w:shd w:val="clear" w:color="auto" w:fill="F2F2F2" w:themeFill="background1" w:themeFillShade="F2"/>
      <w:spacing w:after="40" w:line="240" w:lineRule="auto"/>
      <w:ind w:left="142"/>
      <w:jc w:val="center"/>
    </w:pPr>
    <w:r w:rsidRPr="00891364">
      <w:rPr>
        <w:b/>
        <w:bCs/>
        <w:i/>
        <w:iCs/>
      </w:rPr>
      <w:t>Segreteria del Sinodo</w:t>
    </w:r>
    <w:r w:rsidRPr="00220D6A">
      <w:rPr>
        <w:b/>
        <w:bCs/>
      </w:rPr>
      <w:t xml:space="preserve"> - </w:t>
    </w:r>
    <w:r w:rsidR="007277C4">
      <w:t>3385908038</w:t>
    </w:r>
    <w:r w:rsidRPr="00220D6A">
      <w:t xml:space="preserve"> - </w:t>
    </w:r>
    <w:r w:rsidR="007277C4">
      <w:t>camminosinodale@diocesiorvietotodi.it - www.camminosinodaleorvietotodi</w:t>
    </w:r>
    <w:r>
      <w:t>.it</w:t>
    </w:r>
  </w:p>
  <w:p w14:paraId="557EBC51" w14:textId="4536D70E" w:rsidR="00FF29AE" w:rsidRPr="00FF29AE" w:rsidRDefault="00FF29AE" w:rsidP="008355D9">
    <w:pPr>
      <w:pStyle w:val="Intestazione"/>
      <w:jc w:val="center"/>
      <w:rPr>
        <w:rFonts w:ascii="Cardo" w:hAnsi="Cardo" w:cs="Car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2CE9D" w14:textId="77777777" w:rsidR="00A04C26" w:rsidRDefault="00A04C26" w:rsidP="00FF29AE">
      <w:pPr>
        <w:spacing w:after="0" w:line="240" w:lineRule="auto"/>
      </w:pPr>
      <w:r>
        <w:separator/>
      </w:r>
    </w:p>
  </w:footnote>
  <w:footnote w:type="continuationSeparator" w:id="0">
    <w:p w14:paraId="62983E25" w14:textId="77777777" w:rsidR="00A04C26" w:rsidRDefault="00A04C26" w:rsidP="00FF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2"/>
      <w:gridCol w:w="7382"/>
      <w:gridCol w:w="1582"/>
    </w:tblGrid>
    <w:tr w:rsidR="006712F4" w14:paraId="48F2C5DF" w14:textId="77777777" w:rsidTr="006712F4">
      <w:tc>
        <w:tcPr>
          <w:tcW w:w="750" w:type="pct"/>
          <w:vAlign w:val="center"/>
        </w:tcPr>
        <w:p w14:paraId="62AC0681" w14:textId="1E911491" w:rsidR="00FF29AE" w:rsidRDefault="00FF29AE" w:rsidP="006712F4">
          <w:pPr>
            <w:pStyle w:val="Intestazione"/>
            <w:jc w:val="center"/>
          </w:pPr>
        </w:p>
      </w:tc>
      <w:tc>
        <w:tcPr>
          <w:tcW w:w="3500" w:type="pct"/>
          <w:vAlign w:val="center"/>
        </w:tcPr>
        <w:p w14:paraId="7C8280AA" w14:textId="461EA2DD" w:rsidR="00FF29AE" w:rsidRPr="006712F4" w:rsidRDefault="00FF29AE" w:rsidP="007277C4">
          <w:pPr>
            <w:pStyle w:val="Intestazione"/>
            <w:jc w:val="center"/>
            <w:rPr>
              <w:rFonts w:ascii="Providence Sans" w:hAnsi="Providence Sans"/>
              <w:sz w:val="30"/>
              <w:szCs w:val="30"/>
            </w:rPr>
          </w:pPr>
          <w:r w:rsidRPr="006712F4">
            <w:rPr>
              <w:rFonts w:ascii="Providence Sans" w:hAnsi="Providence Sans" w:cs="Cardo"/>
              <w:smallCaps/>
              <w:sz w:val="30"/>
              <w:szCs w:val="30"/>
            </w:rPr>
            <w:t>Cammino Sinodale</w:t>
          </w:r>
          <w:r w:rsidRPr="006712F4">
            <w:rPr>
              <w:rFonts w:ascii="Providence Sans" w:hAnsi="Providence Sans" w:cs="Cardo"/>
              <w:sz w:val="30"/>
              <w:szCs w:val="30"/>
            </w:rPr>
            <w:t xml:space="preserve"> </w:t>
          </w:r>
          <w:r w:rsidRPr="006712F4">
            <w:rPr>
              <w:rFonts w:ascii="Providence Sans" w:hAnsi="Providence Sans" w:cs="Cardo"/>
              <w:sz w:val="30"/>
              <w:szCs w:val="30"/>
            </w:rPr>
            <w:br/>
          </w:r>
          <w:r w:rsidR="007277C4">
            <w:rPr>
              <w:rFonts w:ascii="Providence Sans" w:hAnsi="Providence Sans" w:cs="Cardo"/>
              <w:sz w:val="30"/>
              <w:szCs w:val="30"/>
            </w:rPr>
            <w:t>Diocesi di Orvieto - Todi</w:t>
          </w:r>
        </w:p>
      </w:tc>
      <w:tc>
        <w:tcPr>
          <w:tcW w:w="750" w:type="pct"/>
          <w:vAlign w:val="center"/>
        </w:tcPr>
        <w:p w14:paraId="358EF8FD" w14:textId="212778FC" w:rsidR="00FF29AE" w:rsidRDefault="006712F4" w:rsidP="006712F4">
          <w:pPr>
            <w:pStyle w:val="Intestazione"/>
            <w:tabs>
              <w:tab w:val="clear" w:pos="4819"/>
              <w:tab w:val="clear" w:pos="9638"/>
              <w:tab w:val="right" w:pos="2994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4678845" wp14:editId="496F5BBF">
                <wp:extent cx="689320" cy="606327"/>
                <wp:effectExtent l="0" t="0" r="0" b="3810"/>
                <wp:docPr id="45" name="Immagin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438" cy="60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470857" w14:textId="79A12212" w:rsidR="00FF29AE" w:rsidRDefault="00FF29AE" w:rsidP="006712F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23329"/>
    <w:multiLevelType w:val="hybridMultilevel"/>
    <w:tmpl w:val="EBCCAF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50BA"/>
    <w:multiLevelType w:val="hybridMultilevel"/>
    <w:tmpl w:val="806ACE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64DB7"/>
    <w:multiLevelType w:val="hybridMultilevel"/>
    <w:tmpl w:val="4F3C3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F7E65"/>
    <w:multiLevelType w:val="hybridMultilevel"/>
    <w:tmpl w:val="6D2C9B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F45B8"/>
    <w:multiLevelType w:val="hybridMultilevel"/>
    <w:tmpl w:val="E24E7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16166"/>
    <w:multiLevelType w:val="hybridMultilevel"/>
    <w:tmpl w:val="AE683F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4C90"/>
    <w:multiLevelType w:val="hybridMultilevel"/>
    <w:tmpl w:val="DF8A2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F0629"/>
    <w:multiLevelType w:val="hybridMultilevel"/>
    <w:tmpl w:val="E8DCF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1795"/>
    <w:multiLevelType w:val="hybridMultilevel"/>
    <w:tmpl w:val="BB46F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50623"/>
    <w:multiLevelType w:val="hybridMultilevel"/>
    <w:tmpl w:val="328A5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56BF7"/>
    <w:multiLevelType w:val="hybridMultilevel"/>
    <w:tmpl w:val="80CA6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B7030"/>
    <w:multiLevelType w:val="hybridMultilevel"/>
    <w:tmpl w:val="75025C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35CDB"/>
    <w:multiLevelType w:val="hybridMultilevel"/>
    <w:tmpl w:val="FC4A4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01C62"/>
    <w:multiLevelType w:val="hybridMultilevel"/>
    <w:tmpl w:val="02F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8780D"/>
    <w:multiLevelType w:val="hybridMultilevel"/>
    <w:tmpl w:val="9F6428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4108B"/>
    <w:multiLevelType w:val="hybridMultilevel"/>
    <w:tmpl w:val="BA9ED078"/>
    <w:lvl w:ilvl="0" w:tplc="C756B8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B2E9E"/>
    <w:multiLevelType w:val="hybridMultilevel"/>
    <w:tmpl w:val="7E3574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F205540"/>
    <w:multiLevelType w:val="hybridMultilevel"/>
    <w:tmpl w:val="F0B03A70"/>
    <w:lvl w:ilvl="0" w:tplc="71EAA5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A1DCD"/>
    <w:multiLevelType w:val="hybridMultilevel"/>
    <w:tmpl w:val="DEA61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21B1A"/>
    <w:multiLevelType w:val="hybridMultilevel"/>
    <w:tmpl w:val="E6CA6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3A5C24"/>
    <w:multiLevelType w:val="hybridMultilevel"/>
    <w:tmpl w:val="3B2C78E8"/>
    <w:lvl w:ilvl="0" w:tplc="BCB037D4">
      <w:start w:val="37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02812"/>
    <w:multiLevelType w:val="hybridMultilevel"/>
    <w:tmpl w:val="0FD47D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25A2C"/>
    <w:multiLevelType w:val="hybridMultilevel"/>
    <w:tmpl w:val="19B6A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7B4220"/>
    <w:multiLevelType w:val="hybridMultilevel"/>
    <w:tmpl w:val="33582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0"/>
  </w:num>
  <w:num w:numId="4">
    <w:abstractNumId w:val="21"/>
  </w:num>
  <w:num w:numId="5">
    <w:abstractNumId w:val="8"/>
  </w:num>
  <w:num w:numId="6">
    <w:abstractNumId w:val="4"/>
  </w:num>
  <w:num w:numId="7">
    <w:abstractNumId w:val="0"/>
  </w:num>
  <w:num w:numId="8">
    <w:abstractNumId w:val="18"/>
  </w:num>
  <w:num w:numId="9">
    <w:abstractNumId w:val="11"/>
  </w:num>
  <w:num w:numId="10">
    <w:abstractNumId w:val="14"/>
  </w:num>
  <w:num w:numId="11">
    <w:abstractNumId w:val="3"/>
  </w:num>
  <w:num w:numId="12">
    <w:abstractNumId w:val="22"/>
  </w:num>
  <w:num w:numId="13">
    <w:abstractNumId w:val="10"/>
  </w:num>
  <w:num w:numId="14">
    <w:abstractNumId w:val="19"/>
  </w:num>
  <w:num w:numId="15">
    <w:abstractNumId w:val="2"/>
  </w:num>
  <w:num w:numId="16">
    <w:abstractNumId w:val="13"/>
  </w:num>
  <w:num w:numId="17">
    <w:abstractNumId w:val="12"/>
  </w:num>
  <w:num w:numId="18">
    <w:abstractNumId w:val="9"/>
  </w:num>
  <w:num w:numId="19">
    <w:abstractNumId w:val="7"/>
  </w:num>
  <w:num w:numId="20">
    <w:abstractNumId w:val="6"/>
  </w:num>
  <w:num w:numId="21">
    <w:abstractNumId w:val="16"/>
  </w:num>
  <w:num w:numId="22">
    <w:abstractNumId w:val="1"/>
  </w:num>
  <w:num w:numId="23">
    <w:abstractNumId w:val="2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693"/>
    <w:rsid w:val="000063FF"/>
    <w:rsid w:val="0001538F"/>
    <w:rsid w:val="00026CB9"/>
    <w:rsid w:val="0008234C"/>
    <w:rsid w:val="00107696"/>
    <w:rsid w:val="00122394"/>
    <w:rsid w:val="0018103C"/>
    <w:rsid w:val="001A2249"/>
    <w:rsid w:val="002077A2"/>
    <w:rsid w:val="00220D6A"/>
    <w:rsid w:val="00276529"/>
    <w:rsid w:val="002A706E"/>
    <w:rsid w:val="002C7176"/>
    <w:rsid w:val="003A2503"/>
    <w:rsid w:val="003C1209"/>
    <w:rsid w:val="004166E4"/>
    <w:rsid w:val="00431AB6"/>
    <w:rsid w:val="00441DD8"/>
    <w:rsid w:val="00443F32"/>
    <w:rsid w:val="0045584D"/>
    <w:rsid w:val="00506968"/>
    <w:rsid w:val="005B7128"/>
    <w:rsid w:val="005D1646"/>
    <w:rsid w:val="005E6347"/>
    <w:rsid w:val="0061300E"/>
    <w:rsid w:val="00647B09"/>
    <w:rsid w:val="006712F4"/>
    <w:rsid w:val="006B0072"/>
    <w:rsid w:val="006F6CD7"/>
    <w:rsid w:val="0070267C"/>
    <w:rsid w:val="007249F8"/>
    <w:rsid w:val="007277C4"/>
    <w:rsid w:val="00757BDF"/>
    <w:rsid w:val="0078083B"/>
    <w:rsid w:val="0078131B"/>
    <w:rsid w:val="007A3DE3"/>
    <w:rsid w:val="007B41CA"/>
    <w:rsid w:val="007C668F"/>
    <w:rsid w:val="00806912"/>
    <w:rsid w:val="008111A3"/>
    <w:rsid w:val="00820F30"/>
    <w:rsid w:val="008355D9"/>
    <w:rsid w:val="00871CAC"/>
    <w:rsid w:val="00891364"/>
    <w:rsid w:val="00971E9B"/>
    <w:rsid w:val="009857EB"/>
    <w:rsid w:val="009A08C5"/>
    <w:rsid w:val="00A04C26"/>
    <w:rsid w:val="00A2066B"/>
    <w:rsid w:val="00A80ADE"/>
    <w:rsid w:val="00AC59AD"/>
    <w:rsid w:val="00AE2C85"/>
    <w:rsid w:val="00AF119D"/>
    <w:rsid w:val="00B514D0"/>
    <w:rsid w:val="00C02A4E"/>
    <w:rsid w:val="00C06C27"/>
    <w:rsid w:val="00C136B9"/>
    <w:rsid w:val="00C5505A"/>
    <w:rsid w:val="00C82F4F"/>
    <w:rsid w:val="00C90793"/>
    <w:rsid w:val="00D02221"/>
    <w:rsid w:val="00D023E3"/>
    <w:rsid w:val="00D50693"/>
    <w:rsid w:val="00E6015C"/>
    <w:rsid w:val="00E67CDB"/>
    <w:rsid w:val="00E710FF"/>
    <w:rsid w:val="00E968AE"/>
    <w:rsid w:val="00EA603F"/>
    <w:rsid w:val="00EB08CB"/>
    <w:rsid w:val="00ED02D2"/>
    <w:rsid w:val="00F173CA"/>
    <w:rsid w:val="00F42B2F"/>
    <w:rsid w:val="00F82A4F"/>
    <w:rsid w:val="00FB2FDB"/>
    <w:rsid w:val="00FD160D"/>
    <w:rsid w:val="00F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DF090"/>
  <w15:chartTrackingRefBased/>
  <w15:docId w15:val="{FB70ED75-9D29-4606-9EBB-BE8A12DC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506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08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08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069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06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F42B2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F2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29AE"/>
  </w:style>
  <w:style w:type="paragraph" w:styleId="Pidipagina">
    <w:name w:val="footer"/>
    <w:basedOn w:val="Normale"/>
    <w:link w:val="PidipaginaCarattere"/>
    <w:uiPriority w:val="99"/>
    <w:unhideWhenUsed/>
    <w:rsid w:val="00FF2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29AE"/>
  </w:style>
  <w:style w:type="table" w:styleId="Grigliatabella">
    <w:name w:val="Table Grid"/>
    <w:basedOn w:val="Tabellanormale"/>
    <w:uiPriority w:val="39"/>
    <w:rsid w:val="00FF2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F29AE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F29AE"/>
    <w:rPr>
      <w:color w:val="605E5C"/>
      <w:shd w:val="clear" w:color="auto" w:fill="E1DFDD"/>
    </w:rPr>
  </w:style>
  <w:style w:type="paragraph" w:customStyle="1" w:styleId="SyBlueTit1">
    <w:name w:val="Sy Blue Tit 1"/>
    <w:basedOn w:val="Titolo1"/>
    <w:next w:val="SyNormal"/>
    <w:link w:val="SyBlueTit1Carattere"/>
    <w:qFormat/>
    <w:rsid w:val="006712F4"/>
    <w:rPr>
      <w:rFonts w:ascii="Providence Sans" w:hAnsi="Providence Sans"/>
      <w:color w:val="00B5B5"/>
    </w:rPr>
  </w:style>
  <w:style w:type="paragraph" w:customStyle="1" w:styleId="SyBlueTit2">
    <w:name w:val="Sy Blue Tit 2"/>
    <w:basedOn w:val="SyBlueTit1"/>
    <w:next w:val="SyNormal"/>
    <w:link w:val="SyBlueTit2Carattere"/>
    <w:qFormat/>
    <w:rsid w:val="006712F4"/>
    <w:rPr>
      <w:sz w:val="28"/>
    </w:rPr>
  </w:style>
  <w:style w:type="character" w:customStyle="1" w:styleId="SyBlueTit1Carattere">
    <w:name w:val="Sy Blue Tit 1 Carattere"/>
    <w:basedOn w:val="Carpredefinitoparagrafo"/>
    <w:link w:val="SyBlueTit1"/>
    <w:rsid w:val="006712F4"/>
    <w:rPr>
      <w:rFonts w:ascii="Providence Sans" w:eastAsiaTheme="majorEastAsia" w:hAnsi="Providence Sans" w:cstheme="majorBidi"/>
      <w:color w:val="00B5B5"/>
      <w:sz w:val="32"/>
      <w:szCs w:val="32"/>
    </w:rPr>
  </w:style>
  <w:style w:type="paragraph" w:customStyle="1" w:styleId="SyRedTit1">
    <w:name w:val="Sy Red Tit1"/>
    <w:basedOn w:val="SyBlueTit2"/>
    <w:next w:val="SyNormal"/>
    <w:link w:val="SyRedTit1Carattere"/>
    <w:qFormat/>
    <w:rsid w:val="006712F4"/>
    <w:rPr>
      <w:color w:val="A42946"/>
      <w:sz w:val="32"/>
    </w:rPr>
  </w:style>
  <w:style w:type="character" w:customStyle="1" w:styleId="SyBlueTit2Carattere">
    <w:name w:val="Sy Blue Tit 2 Carattere"/>
    <w:basedOn w:val="SyBlueTit1Carattere"/>
    <w:link w:val="SyBlueTit2"/>
    <w:rsid w:val="006712F4"/>
    <w:rPr>
      <w:rFonts w:ascii="Providence Sans" w:eastAsiaTheme="majorEastAsia" w:hAnsi="Providence Sans" w:cstheme="majorBidi"/>
      <w:color w:val="00B5B5"/>
      <w:sz w:val="28"/>
      <w:szCs w:val="32"/>
    </w:rPr>
  </w:style>
  <w:style w:type="paragraph" w:customStyle="1" w:styleId="SyRedTit2">
    <w:name w:val="Sy Red Tit 2"/>
    <w:basedOn w:val="SyRedTit1"/>
    <w:next w:val="SyNormal"/>
    <w:link w:val="SyRedTit2Carattere"/>
    <w:qFormat/>
    <w:rsid w:val="006712F4"/>
    <w:rPr>
      <w:sz w:val="28"/>
    </w:rPr>
  </w:style>
  <w:style w:type="character" w:customStyle="1" w:styleId="SyRedTit1Carattere">
    <w:name w:val="Sy Red Tit1 Carattere"/>
    <w:basedOn w:val="SyBlueTit2Carattere"/>
    <w:link w:val="SyRedTit1"/>
    <w:rsid w:val="006712F4"/>
    <w:rPr>
      <w:rFonts w:ascii="Providence Sans" w:eastAsiaTheme="majorEastAsia" w:hAnsi="Providence Sans" w:cstheme="majorBidi"/>
      <w:color w:val="A42946"/>
      <w:sz w:val="32"/>
      <w:szCs w:val="32"/>
    </w:rPr>
  </w:style>
  <w:style w:type="paragraph" w:customStyle="1" w:styleId="SyGreTit1">
    <w:name w:val="Sy Gre Tit 1"/>
    <w:basedOn w:val="SyRedTit2"/>
    <w:next w:val="SyNormal"/>
    <w:link w:val="SyGreTit1Carattere"/>
    <w:qFormat/>
    <w:rsid w:val="0061300E"/>
    <w:rPr>
      <w:color w:val="65A946"/>
      <w:sz w:val="32"/>
    </w:rPr>
  </w:style>
  <w:style w:type="character" w:customStyle="1" w:styleId="SyRedTit2Carattere">
    <w:name w:val="Sy Red Tit 2 Carattere"/>
    <w:basedOn w:val="SyRedTit1Carattere"/>
    <w:link w:val="SyRedTit2"/>
    <w:rsid w:val="006712F4"/>
    <w:rPr>
      <w:rFonts w:ascii="Providence Sans" w:eastAsiaTheme="majorEastAsia" w:hAnsi="Providence Sans" w:cstheme="majorBidi"/>
      <w:color w:val="A42946"/>
      <w:sz w:val="28"/>
      <w:szCs w:val="32"/>
    </w:rPr>
  </w:style>
  <w:style w:type="paragraph" w:customStyle="1" w:styleId="SyGreTit2">
    <w:name w:val="Sy Gre Tit 2"/>
    <w:basedOn w:val="SyGreTit1"/>
    <w:next w:val="SyNormal"/>
    <w:link w:val="SyGreTit2Carattere"/>
    <w:qFormat/>
    <w:rsid w:val="0061300E"/>
    <w:rPr>
      <w:sz w:val="28"/>
    </w:rPr>
  </w:style>
  <w:style w:type="character" w:customStyle="1" w:styleId="SyGreTit1Carattere">
    <w:name w:val="Sy Gre Tit 1 Carattere"/>
    <w:basedOn w:val="SyRedTit2Carattere"/>
    <w:link w:val="SyGreTit1"/>
    <w:rsid w:val="0061300E"/>
    <w:rPr>
      <w:rFonts w:ascii="Providence Sans" w:eastAsiaTheme="majorEastAsia" w:hAnsi="Providence Sans" w:cstheme="majorBidi"/>
      <w:color w:val="65A946"/>
      <w:sz w:val="32"/>
      <w:szCs w:val="32"/>
    </w:rPr>
  </w:style>
  <w:style w:type="paragraph" w:customStyle="1" w:styleId="SyNormal">
    <w:name w:val="Sy Normal"/>
    <w:basedOn w:val="Normale"/>
    <w:link w:val="SyNormalCarattere"/>
    <w:qFormat/>
    <w:rsid w:val="0061300E"/>
    <w:rPr>
      <w:rFonts w:ascii="Cardo" w:hAnsi="Cardo"/>
    </w:rPr>
  </w:style>
  <w:style w:type="character" w:customStyle="1" w:styleId="SyGreTit2Carattere">
    <w:name w:val="Sy Gre Tit 2 Carattere"/>
    <w:basedOn w:val="SyGreTit1Carattere"/>
    <w:link w:val="SyGreTit2"/>
    <w:rsid w:val="0061300E"/>
    <w:rPr>
      <w:rFonts w:ascii="Providence Sans" w:eastAsiaTheme="majorEastAsia" w:hAnsi="Providence Sans" w:cstheme="majorBidi"/>
      <w:color w:val="65A946"/>
      <w:sz w:val="28"/>
      <w:szCs w:val="32"/>
    </w:rPr>
  </w:style>
  <w:style w:type="paragraph" w:customStyle="1" w:styleId="SyCitLarge">
    <w:name w:val="Sy Cit Large"/>
    <w:basedOn w:val="SyNormal"/>
    <w:link w:val="SyCitLargeCarattere"/>
    <w:qFormat/>
    <w:rsid w:val="0061300E"/>
    <w:rPr>
      <w:rFonts w:ascii="Purisa" w:hAnsi="Purisa" w:cs="Purisa"/>
    </w:rPr>
  </w:style>
  <w:style w:type="character" w:customStyle="1" w:styleId="SyNormalCarattere">
    <w:name w:val="Sy Normal Carattere"/>
    <w:basedOn w:val="Carpredefinitoparagrafo"/>
    <w:link w:val="SyNormal"/>
    <w:rsid w:val="0061300E"/>
    <w:rPr>
      <w:rFonts w:ascii="Cardo" w:hAnsi="Cardo"/>
    </w:rPr>
  </w:style>
  <w:style w:type="paragraph" w:customStyle="1" w:styleId="SyCitStrict">
    <w:name w:val="Sy Cit Strict"/>
    <w:basedOn w:val="SyCitLarge"/>
    <w:next w:val="SyNormal"/>
    <w:link w:val="SyCitStrictCarattere"/>
    <w:qFormat/>
    <w:rsid w:val="0061300E"/>
    <w:rPr>
      <w:rFonts w:ascii="Coming Soon" w:hAnsi="Coming Soon"/>
    </w:rPr>
  </w:style>
  <w:style w:type="character" w:customStyle="1" w:styleId="SyCitLargeCarattere">
    <w:name w:val="Sy Cit Large Carattere"/>
    <w:basedOn w:val="SyNormalCarattere"/>
    <w:link w:val="SyCitLarge"/>
    <w:rsid w:val="0061300E"/>
    <w:rPr>
      <w:rFonts w:ascii="Purisa" w:hAnsi="Purisa" w:cs="Purisa"/>
    </w:rPr>
  </w:style>
  <w:style w:type="character" w:customStyle="1" w:styleId="SyCitStrictCarattere">
    <w:name w:val="Sy Cit Strict Carattere"/>
    <w:basedOn w:val="SyCitLargeCarattere"/>
    <w:link w:val="SyCitStrict"/>
    <w:rsid w:val="0061300E"/>
    <w:rPr>
      <w:rFonts w:ascii="Coming Soon" w:hAnsi="Coming Soon" w:cs="Puri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08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08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ferimentointenso">
    <w:name w:val="Intense Reference"/>
    <w:basedOn w:val="Carpredefinitoparagrafo"/>
    <w:uiPriority w:val="32"/>
    <w:qFormat/>
    <w:rsid w:val="009A08C5"/>
    <w:rPr>
      <w:b/>
      <w:bCs/>
      <w:smallCaps/>
      <w:color w:val="4472C4" w:themeColor="accent1"/>
      <w:spacing w:val="5"/>
    </w:rPr>
  </w:style>
  <w:style w:type="table" w:styleId="Tabellasemplice4">
    <w:name w:val="Plain Table 4"/>
    <w:basedOn w:val="Tabellanormale"/>
    <w:uiPriority w:val="44"/>
    <w:rsid w:val="005069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069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4166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97412">
          <w:blockQuote w:val="1"/>
          <w:marLeft w:val="0"/>
          <w:marRight w:val="0"/>
          <w:marTop w:val="360"/>
          <w:marBottom w:val="360"/>
          <w:divBdr>
            <w:top w:val="single" w:sz="2" w:space="0" w:color="DE8F32"/>
            <w:left w:val="single" w:sz="18" w:space="15" w:color="DE8F32"/>
            <w:bottom w:val="single" w:sz="2" w:space="0" w:color="DE8F32"/>
            <w:right w:val="single" w:sz="2" w:space="0" w:color="DE8F32"/>
          </w:divBdr>
        </w:div>
        <w:div w:id="3234400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4627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453286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53194">
          <w:marLeft w:val="-48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49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4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82964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0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5281">
                  <w:blockQuote w:val="1"/>
                  <w:marLeft w:val="0"/>
                  <w:marRight w:val="0"/>
                  <w:marTop w:val="360"/>
                  <w:marBottom w:val="360"/>
                  <w:divBdr>
                    <w:top w:val="single" w:sz="2" w:space="0" w:color="DE8F32"/>
                    <w:left w:val="single" w:sz="18" w:space="15" w:color="DE8F32"/>
                    <w:bottom w:val="single" w:sz="2" w:space="0" w:color="DE8F32"/>
                    <w:right w:val="single" w:sz="2" w:space="0" w:color="DE8F32"/>
                  </w:divBdr>
                </w:div>
              </w:divsChild>
            </w:div>
          </w:divsChild>
        </w:div>
      </w:divsChild>
    </w:div>
    <w:div w:id="13551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Pascarosa</dc:creator>
  <cp:keywords/>
  <dc:description/>
  <cp:lastModifiedBy>Utente</cp:lastModifiedBy>
  <cp:revision>2</cp:revision>
  <cp:lastPrinted>2021-12-14T06:56:00Z</cp:lastPrinted>
  <dcterms:created xsi:type="dcterms:W3CDTF">2022-02-22T12:35:00Z</dcterms:created>
  <dcterms:modified xsi:type="dcterms:W3CDTF">2022-02-22T12:35:00Z</dcterms:modified>
</cp:coreProperties>
</file>